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D3" w:rsidRPr="00A3096D" w:rsidRDefault="00176CD3" w:rsidP="00176CD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176CD3" w:rsidRPr="00093771" w:rsidRDefault="00176CD3" w:rsidP="00176CD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Есептеңіз:</w:t>
      </w:r>
      <w:r w:rsidR="00B3278A" w:rsidRPr="00F85E7F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210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57pt" o:ole="">
            <v:imagedata r:id="rId7" o:title=""/>
          </v:shape>
          <o:OLEObject Type="Embed" ProgID="Equation.3" ShapeID="_x0000_i1025" DrawAspect="Content" ObjectID="_1549443878" r:id="rId8"/>
        </w:object>
      </w:r>
    </w:p>
    <w:p w:rsidR="00176CD3" w:rsidRPr="001D6A88" w:rsidRDefault="00176CD3" w:rsidP="00176CD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Теңдеуді шешіңіз: </w:t>
      </w:r>
      <w:r w:rsidR="00B3278A" w:rsidRPr="00A3096D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1520" w:dyaOrig="400">
          <v:shape id="_x0000_i1026" type="#_x0000_t75" style="width:75.75pt;height:20.25pt" o:ole="">
            <v:imagedata r:id="rId9" o:title=""/>
          </v:shape>
          <o:OLEObject Type="Embed" ProgID="Equation.3" ShapeID="_x0000_i1026" DrawAspect="Content" ObjectID="_1549443879" r:id="rId10"/>
        </w:object>
      </w:r>
    </w:p>
    <w:p w:rsidR="00176CD3" w:rsidRDefault="00176CD3" w:rsidP="00176CD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Функцияның берілген аралықтағы ең үлкен және ең кіші мәндерін табыңыз: </w:t>
      </w:r>
      <w:r w:rsidR="00A132AD" w:rsidRPr="00A132AD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340" w:dyaOrig="440">
          <v:shape id="_x0000_i1033" type="#_x0000_t75" style="width:117pt;height:21.75pt" o:ole="">
            <v:imagedata r:id="rId11" o:title=""/>
          </v:shape>
          <o:OLEObject Type="Embed" ProgID="Equation.3" ShapeID="_x0000_i1033" DrawAspect="Content" ObjectID="_1549443880" r:id="rId12"/>
        </w:object>
      </w:r>
      <w:r w:rsidRPr="00A3096D">
        <w:rPr>
          <w:rFonts w:ascii="Times New Roman" w:hAnsi="Times New Roman" w:cs="Times New Roman"/>
          <w:sz w:val="28"/>
          <w:szCs w:val="28"/>
          <w:lang w:val="kk-KZ"/>
        </w:rPr>
        <w:t xml:space="preserve"> [– 4; 3]</w:t>
      </w:r>
      <w:r w:rsidR="00B3278A" w:rsidRPr="00B3278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CD3" w:rsidRPr="003E6963" w:rsidRDefault="00176CD3" w:rsidP="00176CD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Өрнекті ықшамдаңыз: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278A" w:rsidRPr="00534629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2320" w:dyaOrig="740">
          <v:shape id="_x0000_i1027" type="#_x0000_t75" style="width:116.25pt;height:38.25pt" o:ole="">
            <v:imagedata r:id="rId13" o:title=""/>
          </v:shape>
          <o:OLEObject Type="Embed" ProgID="Equation.3" ShapeID="_x0000_i1027" DrawAspect="Content" ObjectID="_1549443881" r:id="rId14"/>
        </w:object>
      </w:r>
    </w:p>
    <w:p w:rsidR="00176CD3" w:rsidRPr="00C473D3" w:rsidRDefault="00176CD3" w:rsidP="00176CD3">
      <w:pPr>
        <w:pStyle w:val="a3"/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176CD3" w:rsidRPr="00A3096D" w:rsidRDefault="00176CD3" w:rsidP="00176CD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278A" w:rsidRPr="00A3096D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2280" w:dyaOrig="820">
          <v:shape id="_x0000_i1028" type="#_x0000_t75" style="width:114pt;height:41.25pt" o:ole="">
            <v:imagedata r:id="rId15" o:title=""/>
          </v:shape>
          <o:OLEObject Type="Embed" ProgID="Equation.3" ShapeID="_x0000_i1028" DrawAspect="Content" ObjectID="_1549443882" r:id="rId16"/>
        </w:object>
      </w:r>
    </w:p>
    <w:p w:rsidR="00176CD3" w:rsidRPr="00C473D3" w:rsidRDefault="00176CD3" w:rsidP="00176CD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6CD3" w:rsidRPr="00176CD3" w:rsidRDefault="00176CD3" w:rsidP="00176CD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6CD3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176CD3">
        <w:rPr>
          <w:rFonts w:ascii="Times New Roman" w:hAnsi="Times New Roman" w:cs="Times New Roman"/>
          <w:sz w:val="28"/>
          <w:szCs w:val="28"/>
          <w:lang w:val="kk-KZ"/>
        </w:rPr>
        <w:t>нұсқа</w:t>
      </w:r>
      <w:bookmarkStart w:id="0" w:name="_GoBack"/>
      <w:bookmarkEnd w:id="0"/>
    </w:p>
    <w:p w:rsidR="00176CD3" w:rsidRPr="00A3096D" w:rsidRDefault="00176CD3" w:rsidP="00176CD3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A3096D">
        <w:rPr>
          <w:rFonts w:ascii="Times New Roman" w:hAnsi="Times New Roman" w:cs="Times New Roman"/>
          <w:sz w:val="28"/>
          <w:szCs w:val="28"/>
          <w:lang w:val="kk-KZ"/>
        </w:rPr>
        <w:t>Есептеңіз: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78A" w:rsidRPr="00F85E7F">
        <w:rPr>
          <w:position w:val="-36"/>
          <w:lang w:val="kk-KZ"/>
        </w:rPr>
        <w:object w:dxaOrig="1900" w:dyaOrig="859">
          <v:shape id="_x0000_i1029" type="#_x0000_t75" style="width:95.25pt;height:44.25pt" o:ole="">
            <v:imagedata r:id="rId17" o:title=""/>
          </v:shape>
          <o:OLEObject Type="Embed" ProgID="Equation.3" ShapeID="_x0000_i1029" DrawAspect="Content" ObjectID="_1549443883" r:id="rId1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176CD3" w:rsidRPr="00A3096D" w:rsidRDefault="00176CD3" w:rsidP="00176CD3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A3096D">
        <w:rPr>
          <w:rFonts w:ascii="Times New Roman" w:hAnsi="Times New Roman" w:cs="Times New Roman"/>
          <w:sz w:val="28"/>
          <w:szCs w:val="28"/>
          <w:lang w:val="kk-KZ"/>
        </w:rPr>
        <w:t>Тең</w:t>
      </w:r>
      <w:r>
        <w:rPr>
          <w:rFonts w:ascii="Times New Roman" w:hAnsi="Times New Roman" w:cs="Times New Roman"/>
          <w:sz w:val="28"/>
          <w:szCs w:val="28"/>
          <w:lang w:val="kk-KZ"/>
        </w:rPr>
        <w:t>деуді</w:t>
      </w:r>
      <w:r w:rsidRPr="00A3096D">
        <w:rPr>
          <w:rFonts w:ascii="Times New Roman" w:hAnsi="Times New Roman" w:cs="Times New Roman"/>
          <w:sz w:val="28"/>
          <w:szCs w:val="28"/>
          <w:lang w:val="kk-KZ"/>
        </w:rPr>
        <w:t xml:space="preserve"> шешіңіз:</w:t>
      </w:r>
      <w:r w:rsidRPr="00F70D86">
        <w:rPr>
          <w:position w:val="-8"/>
          <w:lang w:val="kk-KZ"/>
        </w:rPr>
        <w:t xml:space="preserve"> </w:t>
      </w:r>
      <w:r w:rsidR="00B3278A" w:rsidRPr="00A3096D">
        <w:rPr>
          <w:position w:val="-8"/>
          <w:lang w:val="kk-KZ"/>
        </w:rPr>
        <w:object w:dxaOrig="1460" w:dyaOrig="400">
          <v:shape id="_x0000_i1030" type="#_x0000_t75" style="width:72.75pt;height:20.25pt" o:ole="">
            <v:imagedata r:id="rId19" o:title=""/>
          </v:shape>
          <o:OLEObject Type="Embed" ProgID="Equation.3" ShapeID="_x0000_i1030" DrawAspect="Content" ObjectID="_1549443884" r:id="rId20"/>
        </w:object>
      </w:r>
      <w:r w:rsidRPr="00A309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176CD3" w:rsidRPr="00F04FC9" w:rsidRDefault="00176CD3" w:rsidP="00176CD3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A3096D">
        <w:rPr>
          <w:rFonts w:ascii="Times New Roman" w:hAnsi="Times New Roman" w:cs="Times New Roman"/>
          <w:sz w:val="28"/>
          <w:szCs w:val="28"/>
          <w:lang w:val="kk-KZ"/>
        </w:rPr>
        <w:t>Функцияның берілген аралықтағы ең үлкен және ең кіші мәндерін табыңыз:</w:t>
      </w:r>
      <w:r w:rsidRPr="00F70D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32AD" w:rsidRPr="00A132AD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780" w:dyaOrig="440">
          <v:shape id="_x0000_i1034" type="#_x0000_t75" style="width:89.25pt;height:21.75pt" o:ole="">
            <v:imagedata r:id="rId21" o:title=""/>
          </v:shape>
          <o:OLEObject Type="Embed" ProgID="Equation.3" ShapeID="_x0000_i1034" DrawAspect="Content" ObjectID="_1549443885" r:id="rId22"/>
        </w:object>
      </w:r>
      <w:r w:rsidRPr="00A3096D">
        <w:rPr>
          <w:rFonts w:ascii="Times New Roman" w:hAnsi="Times New Roman" w:cs="Times New Roman"/>
          <w:sz w:val="28"/>
          <w:szCs w:val="28"/>
          <w:lang w:val="kk-KZ"/>
        </w:rPr>
        <w:t xml:space="preserve"> [</w:t>
      </w:r>
      <w:r w:rsidRPr="00BD498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A3096D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BD498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3096D">
        <w:rPr>
          <w:rFonts w:ascii="Times New Roman" w:hAnsi="Times New Roman" w:cs="Times New Roman"/>
          <w:sz w:val="28"/>
          <w:szCs w:val="28"/>
          <w:lang w:val="kk-KZ"/>
        </w:rPr>
        <w:t>]</w:t>
      </w:r>
      <w:r w:rsidR="00B3278A" w:rsidRPr="00B3278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70D8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176CD3" w:rsidRPr="00A3096D" w:rsidRDefault="00176CD3" w:rsidP="00176CD3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A3096D">
        <w:rPr>
          <w:rFonts w:ascii="Times New Roman" w:hAnsi="Times New Roman" w:cs="Times New Roman"/>
          <w:sz w:val="28"/>
          <w:szCs w:val="28"/>
          <w:lang w:val="kk-KZ"/>
        </w:rPr>
        <w:t>Өрнекті ықшамдаңыз:</w:t>
      </w:r>
      <w:r w:rsidRPr="00B327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78A" w:rsidRPr="00BD498A">
        <w:rPr>
          <w:position w:val="-6"/>
          <w:lang w:val="en-US"/>
        </w:rPr>
        <w:object w:dxaOrig="2120" w:dyaOrig="400">
          <v:shape id="_x0000_i1031" type="#_x0000_t75" style="width:105.75pt;height:20.25pt" o:ole="">
            <v:imagedata r:id="rId23" o:title=""/>
          </v:shape>
          <o:OLEObject Type="Embed" ProgID="Equation.3" ShapeID="_x0000_i1031" DrawAspect="Content" ObjectID="_1549443886" r:id="rId24"/>
        </w:object>
      </w:r>
    </w:p>
    <w:p w:rsidR="00176CD3" w:rsidRPr="00A3096D" w:rsidRDefault="00176CD3" w:rsidP="00176CD3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A3096D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шешіңіз:</w:t>
      </w:r>
      <w:r w:rsidRPr="00B327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78A" w:rsidRPr="00A3096D">
        <w:rPr>
          <w:position w:val="-34"/>
          <w:lang w:val="en-US"/>
        </w:rPr>
        <w:object w:dxaOrig="2260" w:dyaOrig="820">
          <v:shape id="_x0000_i1032" type="#_x0000_t75" style="width:113.25pt;height:41.25pt" o:ole="">
            <v:imagedata r:id="rId25" o:title=""/>
          </v:shape>
          <o:OLEObject Type="Embed" ProgID="Equation.3" ShapeID="_x0000_i1032" DrawAspect="Content" ObjectID="_1549443887" r:id="rId26"/>
        </w:object>
      </w:r>
      <w:r w:rsidR="00B3278A" w:rsidRPr="00B327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176CD3" w:rsidRPr="00A3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357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31025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615D6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1129C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A104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21534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E73B0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D4A29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353F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F74A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94"/>
    <w:rsid w:val="00011BDD"/>
    <w:rsid w:val="00093771"/>
    <w:rsid w:val="000F428F"/>
    <w:rsid w:val="00176CD3"/>
    <w:rsid w:val="00191F94"/>
    <w:rsid w:val="00196CD3"/>
    <w:rsid w:val="001D6A88"/>
    <w:rsid w:val="00273242"/>
    <w:rsid w:val="002862C0"/>
    <w:rsid w:val="002E4263"/>
    <w:rsid w:val="0030315B"/>
    <w:rsid w:val="00322286"/>
    <w:rsid w:val="003B131F"/>
    <w:rsid w:val="003D1776"/>
    <w:rsid w:val="003D529B"/>
    <w:rsid w:val="003E6963"/>
    <w:rsid w:val="00427527"/>
    <w:rsid w:val="00496C37"/>
    <w:rsid w:val="004F74F1"/>
    <w:rsid w:val="00534629"/>
    <w:rsid w:val="0054166F"/>
    <w:rsid w:val="00580FB9"/>
    <w:rsid w:val="005F5883"/>
    <w:rsid w:val="00602770"/>
    <w:rsid w:val="0066452F"/>
    <w:rsid w:val="006A3074"/>
    <w:rsid w:val="006A44B4"/>
    <w:rsid w:val="006B642A"/>
    <w:rsid w:val="00734BFF"/>
    <w:rsid w:val="0079055F"/>
    <w:rsid w:val="00866BA8"/>
    <w:rsid w:val="00877969"/>
    <w:rsid w:val="0090121D"/>
    <w:rsid w:val="00912D1A"/>
    <w:rsid w:val="00A06A7D"/>
    <w:rsid w:val="00A132AD"/>
    <w:rsid w:val="00A3096D"/>
    <w:rsid w:val="00A46D36"/>
    <w:rsid w:val="00A93779"/>
    <w:rsid w:val="00AC15D3"/>
    <w:rsid w:val="00B3278A"/>
    <w:rsid w:val="00B81877"/>
    <w:rsid w:val="00BB4A2D"/>
    <w:rsid w:val="00BB5114"/>
    <w:rsid w:val="00BD498A"/>
    <w:rsid w:val="00BF00F2"/>
    <w:rsid w:val="00BF4356"/>
    <w:rsid w:val="00C0390A"/>
    <w:rsid w:val="00C473D3"/>
    <w:rsid w:val="00C71D52"/>
    <w:rsid w:val="00C8425C"/>
    <w:rsid w:val="00CD5AA8"/>
    <w:rsid w:val="00D06184"/>
    <w:rsid w:val="00D37552"/>
    <w:rsid w:val="00D577D0"/>
    <w:rsid w:val="00D90D87"/>
    <w:rsid w:val="00DA3909"/>
    <w:rsid w:val="00E169AB"/>
    <w:rsid w:val="00E9298A"/>
    <w:rsid w:val="00ED1CC3"/>
    <w:rsid w:val="00EE4A23"/>
    <w:rsid w:val="00F04FC9"/>
    <w:rsid w:val="00F70D86"/>
    <w:rsid w:val="00F85E7F"/>
    <w:rsid w:val="00FA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82B5D-C953-47C3-9F87-6D327208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25</cp:revision>
  <dcterms:created xsi:type="dcterms:W3CDTF">2017-02-02T11:03:00Z</dcterms:created>
  <dcterms:modified xsi:type="dcterms:W3CDTF">2017-02-24T06:18:00Z</dcterms:modified>
</cp:coreProperties>
</file>